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bidi="fa-IR"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B05C62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علوم</w:t>
            </w:r>
            <w:r w:rsidRPr="00FE6C2C">
              <w:rPr>
                <w:rFonts w:ascii="Tahoma" w:eastAsiaTheme="minorHAnsi" w:hAnsi="Tahoma" w:cs="B Nazanin"/>
                <w:b/>
                <w:bCs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قرآن</w:t>
            </w:r>
            <w:r w:rsidRPr="00FE6C2C">
              <w:rPr>
                <w:rFonts w:ascii="Tahoma" w:eastAsiaTheme="minorHAnsi" w:hAnsi="Tahoma" w:cs="B Nazanin"/>
                <w:b/>
                <w:bCs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و</w:t>
            </w:r>
            <w:r w:rsidRPr="00FE6C2C">
              <w:rPr>
                <w:rFonts w:ascii="Tahoma" w:eastAsiaTheme="minorHAnsi" w:hAnsi="Tahoma" w:cs="B Nazanin"/>
                <w:b/>
                <w:bCs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  <w:t>حدیث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 ارشد</w:t>
            </w:r>
          </w:p>
          <w:p w:rsidR="00353459" w:rsidRPr="001E3F64" w:rsidRDefault="00353459" w:rsidP="0063354F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754946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FE6C2C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63354F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قرآن در روایات اهل بیت              </w:t>
            </w:r>
            <w:r w:rsidR="00FE6C2C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 xml:space="preserve">  </w:t>
            </w:r>
            <w:r w:rsidR="00754946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FE6C2C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 xml:space="preserve">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63354F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با </w:t>
      </w:r>
      <w:r w:rsidR="0063354F">
        <w:rPr>
          <w:rFonts w:hint="cs"/>
          <w:rtl/>
        </w:rPr>
        <w:t>جایگاه والای قرآن در روایات اهل بیت علیهم السلام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3354F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مقام و موقعیت قران در روایات اهل بیت علیهم السلام1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3354F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مقام و موقعیت قران</w:t>
            </w:r>
            <w:r>
              <w:rPr>
                <w:rFonts w:hint="cs"/>
                <w:rtl/>
              </w:rPr>
              <w:t xml:space="preserve"> در روایات اهل بیت علیهم السلام2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3354F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فضایل قرآن در روایات اهل بیت علیهم السلام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3354F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علوم قرآن </w:t>
            </w:r>
            <w:r>
              <w:rPr>
                <w:rFonts w:hint="cs"/>
                <w:rtl/>
              </w:rPr>
              <w:t>قران در روایات اهل بیت علیهم السلام1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3354F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علوم </w:t>
            </w:r>
            <w:r>
              <w:rPr>
                <w:rFonts w:hint="cs"/>
                <w:rtl/>
              </w:rPr>
              <w:t>قران در روایات اهل بیت علیهم السلام</w:t>
            </w:r>
            <w:r w:rsidR="00754946">
              <w:rPr>
                <w:rFonts w:hint="cs"/>
                <w:rtl/>
              </w:rPr>
              <w:t>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3354F" w:rsidP="0063354F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کاربرد </w:t>
            </w:r>
            <w:r>
              <w:rPr>
                <w:rFonts w:hint="cs"/>
                <w:rtl/>
              </w:rPr>
              <w:t>قرا</w:t>
            </w:r>
            <w:r>
              <w:rPr>
                <w:rFonts w:hint="cs"/>
                <w:rtl/>
              </w:rPr>
              <w:t>ن در روایات اهل بیت علیهم السلام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3354F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استشهاد به </w:t>
            </w:r>
            <w:r>
              <w:rPr>
                <w:rFonts w:hint="cs"/>
                <w:rtl/>
              </w:rPr>
              <w:t>قران در روایات اهل بیت علیهم السلام1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3354F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استشهاد به قران در روایات اهل بیت علیهم </w:t>
            </w:r>
            <w:r>
              <w:rPr>
                <w:rFonts w:hint="cs"/>
                <w:rtl/>
              </w:rPr>
              <w:t>السلام 2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3354F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استشهاد به قران در روایات اهل بیت علیهم </w:t>
            </w:r>
            <w:r>
              <w:rPr>
                <w:rFonts w:hint="cs"/>
                <w:rtl/>
              </w:rPr>
              <w:t>السلام 3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3354F" w:rsidP="0063354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احتجاج </w:t>
            </w:r>
            <w:r>
              <w:rPr>
                <w:rFonts w:hint="cs"/>
                <w:rtl/>
              </w:rPr>
              <w:t xml:space="preserve">به قران در روایات اهل بیت علیهم </w:t>
            </w:r>
            <w:r>
              <w:rPr>
                <w:rFonts w:hint="cs"/>
                <w:rtl/>
              </w:rPr>
              <w:t>السلام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3354F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مهندسی فرهنگی اموزش قران در شیوه اهل بیت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3354F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شیوه تعلیم وتعلم قران در سیره اخل بیت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3354F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حجیت قران وحل تناقض نمایی آن در سیره اهل بیت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63354F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اهل بیت وقرائات قرانی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جمع بندی 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A62EEE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تحقیق،کنفرانس و پایان ترم</w:t>
      </w:r>
      <w:r w:rsidR="0063354F">
        <w:rPr>
          <w:rFonts w:hint="cs"/>
          <w:rtl/>
        </w:rPr>
        <w:t xml:space="preserve">         منبع اصلی </w:t>
      </w:r>
      <w:bookmarkStart w:id="0" w:name="_GoBack"/>
      <w:bookmarkEnd w:id="0"/>
      <w:r w:rsidR="0063354F">
        <w:rPr>
          <w:rFonts w:hint="cs"/>
          <w:rtl/>
        </w:rPr>
        <w:t>درس: کتاب تصنیفی خودم</w:t>
      </w:r>
      <w:r w:rsidR="002C595D">
        <w:rPr>
          <w:rtl/>
        </w:rPr>
        <w:br w:type="page"/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2C595D"/>
    <w:rsid w:val="00353459"/>
    <w:rsid w:val="004F11A2"/>
    <w:rsid w:val="00596B3E"/>
    <w:rsid w:val="0063354F"/>
    <w:rsid w:val="00754946"/>
    <w:rsid w:val="007A5CF0"/>
    <w:rsid w:val="007B5F6B"/>
    <w:rsid w:val="008A645B"/>
    <w:rsid w:val="00A62EEE"/>
    <w:rsid w:val="00AB2C4D"/>
    <w:rsid w:val="00B05C62"/>
    <w:rsid w:val="00F9731C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DF</cp:lastModifiedBy>
  <cp:revision>5</cp:revision>
  <dcterms:created xsi:type="dcterms:W3CDTF">2018-12-24T07:49:00Z</dcterms:created>
  <dcterms:modified xsi:type="dcterms:W3CDTF">2018-12-24T08:34:00Z</dcterms:modified>
</cp:coreProperties>
</file>