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B31737">
      <w:pPr>
        <w:jc w:val="center"/>
        <w:rPr>
          <w:rtl/>
        </w:rPr>
      </w:pPr>
      <w:r>
        <w:rPr>
          <w:rFonts w:hint="cs"/>
          <w:rtl/>
        </w:rPr>
        <w:t xml:space="preserve">طرح درس روش </w:t>
      </w:r>
      <w:r w:rsidR="00B31737">
        <w:rPr>
          <w:rFonts w:hint="cs"/>
          <w:rtl/>
        </w:rPr>
        <w:t>تحقیق</w:t>
      </w:r>
      <w:r>
        <w:rPr>
          <w:rFonts w:hint="cs"/>
          <w:rtl/>
        </w:rPr>
        <w:t xml:space="preserve"> پیشرفته</w:t>
      </w:r>
    </w:p>
    <w:p w:rsidR="005826CF" w:rsidRDefault="005826CF" w:rsidP="00B31737">
      <w:pPr>
        <w:rPr>
          <w:rtl/>
        </w:rPr>
      </w:pPr>
      <w:r>
        <w:rPr>
          <w:rFonts w:hint="cs"/>
          <w:rtl/>
        </w:rPr>
        <w:t xml:space="preserve">هدف کلی: آشنایی دانشجویان </w:t>
      </w:r>
      <w:r w:rsidR="00B31737">
        <w:rPr>
          <w:rFonts w:hint="cs"/>
          <w:rtl/>
        </w:rPr>
        <w:t>مراحل مختلف انجام پژوهش در حوزه علوم رفتاری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B31737" w:rsidP="005826CF">
      <w:pPr>
        <w:rPr>
          <w:rtl/>
        </w:rPr>
      </w:pPr>
      <w:r>
        <w:rPr>
          <w:rFonts w:hint="cs"/>
          <w:rtl/>
        </w:rPr>
        <w:t>اهمیت و ضرورت پژوهش در علوم مختلف با تاکید بر حوزه روانشناسی</w:t>
      </w:r>
    </w:p>
    <w:p w:rsidR="005826CF" w:rsidRDefault="00B31737" w:rsidP="005826CF">
      <w:pPr>
        <w:rPr>
          <w:rtl/>
        </w:rPr>
      </w:pPr>
      <w:r>
        <w:rPr>
          <w:rFonts w:hint="cs"/>
          <w:rtl/>
        </w:rPr>
        <w:t>تعریف مفاهیم پایه، مراحل تحقیق رسمی</w:t>
      </w:r>
    </w:p>
    <w:p w:rsidR="00A17347" w:rsidRDefault="00A17347" w:rsidP="005826CF">
      <w:pPr>
        <w:rPr>
          <w:rtl/>
        </w:rPr>
      </w:pPr>
      <w:r>
        <w:rPr>
          <w:rFonts w:hint="cs"/>
          <w:rtl/>
        </w:rPr>
        <w:t>متغیر و انواع آن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>پروپوزال تحقیقی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 xml:space="preserve">موضوع پژوهش ملاک های انتخاب و ارزیابی 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>طرح مساله اهمیت و ضرورت پژوهش ملاک های ارزیابی مساله پژوهش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>فرضیات و سوالات پژوهش، توصیف و ارزیابی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>پیشینه پژوهش،اهمیت و ضرورت و چگونگی تنظیم</w:t>
      </w:r>
    </w:p>
    <w:p w:rsidR="00B31737" w:rsidRDefault="00B31737" w:rsidP="005826CF">
      <w:pPr>
        <w:rPr>
          <w:rtl/>
        </w:rPr>
      </w:pPr>
      <w:r>
        <w:rPr>
          <w:rFonts w:hint="cs"/>
          <w:rtl/>
        </w:rPr>
        <w:t xml:space="preserve">شیوه استناد دهی در نگارش علمی ( شیوه </w:t>
      </w:r>
      <w:r>
        <w:t>APA</w:t>
      </w:r>
      <w:r>
        <w:rPr>
          <w:rFonts w:hint="cs"/>
          <w:rtl/>
        </w:rPr>
        <w:t>)</w:t>
      </w:r>
    </w:p>
    <w:p w:rsidR="00622B3D" w:rsidRPr="00622B3D" w:rsidRDefault="00622B3D" w:rsidP="005826CF">
      <w:pPr>
        <w:rPr>
          <w:color w:val="FF0000"/>
          <w:rtl/>
        </w:rPr>
      </w:pPr>
      <w:r>
        <w:rPr>
          <w:rFonts w:hint="cs"/>
          <w:color w:val="FF0000"/>
          <w:rtl/>
        </w:rPr>
        <w:t>امتحان میان ترم</w:t>
      </w:r>
    </w:p>
    <w:p w:rsidR="00A17347" w:rsidRDefault="00A17347" w:rsidP="005826CF">
      <w:pPr>
        <w:rPr>
          <w:rtl/>
        </w:rPr>
      </w:pPr>
      <w:r>
        <w:rPr>
          <w:rFonts w:hint="cs"/>
          <w:rtl/>
        </w:rPr>
        <w:t>جامعه و نمونه آماری روش های نمونه گیری</w:t>
      </w:r>
    </w:p>
    <w:p w:rsidR="00A17347" w:rsidRDefault="00A17347" w:rsidP="005826CF">
      <w:pPr>
        <w:rPr>
          <w:rtl/>
        </w:rPr>
      </w:pPr>
      <w:r>
        <w:rPr>
          <w:rFonts w:hint="cs"/>
          <w:rtl/>
        </w:rPr>
        <w:t>روش های تعیین حجم نمونه</w:t>
      </w:r>
    </w:p>
    <w:p w:rsidR="00A17347" w:rsidRDefault="00A17347" w:rsidP="005826CF">
      <w:pPr>
        <w:rPr>
          <w:rtl/>
        </w:rPr>
      </w:pPr>
      <w:r>
        <w:rPr>
          <w:rFonts w:hint="cs"/>
          <w:rtl/>
        </w:rPr>
        <w:t>طرح پژوهش</w:t>
      </w:r>
    </w:p>
    <w:p w:rsidR="00A17347" w:rsidRDefault="00A17347" w:rsidP="005826CF">
      <w:pPr>
        <w:rPr>
          <w:rFonts w:hint="cs"/>
          <w:rtl/>
        </w:rPr>
      </w:pPr>
      <w:r>
        <w:rPr>
          <w:rFonts w:hint="cs"/>
          <w:rtl/>
        </w:rPr>
        <w:t>معرفی انواع طرح های پژوهش در حوزه علوم رفتاری ( آزمایشی و غیر آزمایشی و....)</w:t>
      </w:r>
    </w:p>
    <w:p w:rsidR="0081779E" w:rsidRDefault="0081779E" w:rsidP="005826CF">
      <w:pPr>
        <w:rPr>
          <w:rtl/>
        </w:rPr>
      </w:pPr>
      <w:r>
        <w:rPr>
          <w:rFonts w:hint="cs"/>
          <w:rtl/>
        </w:rPr>
        <w:t>روایی درونی و بیرونی در پژوهش</w:t>
      </w:r>
      <w:bookmarkStart w:id="0" w:name="_GoBack"/>
      <w:bookmarkEnd w:id="0"/>
    </w:p>
    <w:p w:rsidR="00EE1BAB" w:rsidRDefault="00A17347" w:rsidP="005826CF">
      <w:pPr>
        <w:rPr>
          <w:rtl/>
        </w:rPr>
      </w:pPr>
      <w:r>
        <w:rPr>
          <w:rFonts w:hint="cs"/>
          <w:rtl/>
        </w:rPr>
        <w:t>شیوه تنظیم گزارش پژوهش</w:t>
      </w:r>
    </w:p>
    <w:p w:rsidR="00B31737" w:rsidRDefault="00EE1BAB" w:rsidP="005826CF">
      <w:pPr>
        <w:rPr>
          <w:rtl/>
        </w:rPr>
      </w:pPr>
      <w:r>
        <w:rPr>
          <w:rFonts w:hint="cs"/>
          <w:color w:val="FF0000"/>
          <w:rtl/>
        </w:rPr>
        <w:t>کار عملی: دانشجویان با توجه به مباحث کلاس یک موضوع برای پژوهش انتخاب و یک پروپوزال تحقیق برای موضوع مورد نظر تدوین می نمایند.</w:t>
      </w:r>
      <w:r w:rsidR="00B31737">
        <w:rPr>
          <w:rFonts w:hint="cs"/>
          <w:rtl/>
        </w:rPr>
        <w:t xml:space="preserve"> 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652661" w:rsidRDefault="00652661" w:rsidP="00400BF4">
      <w:pPr>
        <w:rPr>
          <w:rtl/>
        </w:rPr>
      </w:pPr>
      <w:r>
        <w:rPr>
          <w:rFonts w:hint="cs"/>
          <w:rtl/>
        </w:rPr>
        <w:t xml:space="preserve">- </w:t>
      </w:r>
      <w:r w:rsidR="00400BF4">
        <w:rPr>
          <w:rFonts w:cs="Arial" w:hint="cs"/>
          <w:rtl/>
        </w:rPr>
        <w:t>روش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های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تحقیق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در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علوم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رفتاری: زهره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سرمد،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عباس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بازرگان،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الهه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حجازی</w:t>
      </w: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400BF4"/>
    <w:rsid w:val="005826CF"/>
    <w:rsid w:val="0059004C"/>
    <w:rsid w:val="00622B3D"/>
    <w:rsid w:val="00652661"/>
    <w:rsid w:val="0081779E"/>
    <w:rsid w:val="008D6665"/>
    <w:rsid w:val="00A17347"/>
    <w:rsid w:val="00B31737"/>
    <w:rsid w:val="00B40B69"/>
    <w:rsid w:val="00E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2018-12-05T19:01:00Z</dcterms:created>
  <dcterms:modified xsi:type="dcterms:W3CDTF">2018-12-21T20:24:00Z</dcterms:modified>
</cp:coreProperties>
</file>